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5164" w:rsidRPr="00656B12" w:rsidRDefault="00000000">
      <w:pPr>
        <w:pStyle w:val="Ttulo2"/>
        <w:rPr>
          <w:color w:val="000000" w:themeColor="text1"/>
        </w:rPr>
      </w:pPr>
      <w:bookmarkStart w:id="0" w:name="_heading=h.uqul7ds7ypn1" w:colFirst="0" w:colLast="0"/>
      <w:bookmarkEnd w:id="0"/>
      <w:r w:rsidRPr="00656B12">
        <w:rPr>
          <w:color w:val="000000" w:themeColor="text1"/>
        </w:rPr>
        <w:t>QUADRO - RESUMO</w:t>
      </w:r>
    </w:p>
    <w:p w14:paraId="00000002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Organização Proponente/Solicitante: </w:t>
      </w:r>
    </w:p>
    <w:p w14:paraId="00000003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Organização Parceira (quando a organização proponente não tiver CNPJ):</w:t>
      </w:r>
    </w:p>
    <w:p w14:paraId="00000004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Título do Projeto: </w:t>
      </w:r>
    </w:p>
    <w:p w14:paraId="00000005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 xml:space="preserve">Quantia solicitada ao Fundo Casa Socioambiental: </w:t>
      </w:r>
      <w:r w:rsidRPr="00656B12">
        <w:rPr>
          <w:rFonts w:ascii="Calibri" w:eastAsia="Calibri" w:hAnsi="Calibri" w:cs="Calibri"/>
          <w:i/>
          <w:color w:val="000000" w:themeColor="text1"/>
          <w:sz w:val="21"/>
          <w:szCs w:val="21"/>
          <w:highlight w:val="white"/>
        </w:rPr>
        <w:t>(verificar o valor máximo na Chamada)</w:t>
      </w:r>
    </w:p>
    <w:p w14:paraId="00000006" w14:textId="77777777" w:rsidR="00CC5164" w:rsidRPr="00656B12" w:rsidRDefault="00000000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  <w:highlight w:val="white"/>
        </w:rPr>
        <w:t>Data:</w:t>
      </w:r>
    </w:p>
    <w:p w14:paraId="0000000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</w:pPr>
    </w:p>
    <w:p w14:paraId="00000008" w14:textId="77777777" w:rsidR="00CC5164" w:rsidRPr="00656B12" w:rsidRDefault="00000000">
      <w:pPr>
        <w:pStyle w:val="Ttulo2"/>
        <w:rPr>
          <w:color w:val="000000" w:themeColor="text1"/>
          <w:sz w:val="21"/>
          <w:szCs w:val="21"/>
        </w:rPr>
      </w:pPr>
      <w:bookmarkStart w:id="1" w:name="_heading=h.7129wv3sw5g9" w:colFirst="0" w:colLast="0"/>
      <w:bookmarkEnd w:id="1"/>
      <w:r w:rsidRPr="00656B12">
        <w:rPr>
          <w:color w:val="000000" w:themeColor="text1"/>
        </w:rPr>
        <w:t>FORMULÁRIO DE PROJETO</w:t>
      </w:r>
    </w:p>
    <w:p w14:paraId="37E9FDB6" w14:textId="26B6F447" w:rsidR="00125769" w:rsidRPr="001257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Este formulário é para organizações que buscam receber apoio do Fundo Casa Socioambiental. A organização solicitante deve preencher todos os campos abaixo e encaminhar a proposta em Word para o e-mail </w:t>
      </w:r>
      <w:hyperlink r:id="rId8" w:history="1">
        <w:r w:rsidR="00125769" w:rsidRPr="00125769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chamada0324@casa.org.br</w:t>
        </w:r>
      </w:hyperlink>
      <w:r w:rsidR="00125769">
        <w:rPr>
          <w:rFonts w:ascii="Calibri" w:eastAsia="Calibri" w:hAnsi="Calibri" w:cs="Calibri"/>
          <w:sz w:val="21"/>
          <w:szCs w:val="21"/>
        </w:rPr>
        <w:t xml:space="preserve"> </w:t>
      </w:r>
    </w:p>
    <w:p w14:paraId="00000009" w14:textId="74344403" w:rsidR="00CC5164" w:rsidRPr="00125769" w:rsidRDefault="00000000" w:rsidP="0012576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125769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FORMULÁRIOS INCOMPLETOS DESQUALIFICARÃO POSSÍVEIS DOAÇÕES.</w:t>
      </w:r>
      <w:r w:rsidRPr="00125769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br/>
      </w:r>
    </w:p>
    <w:p w14:paraId="0000000A" w14:textId="77777777" w:rsidR="00CC5164" w:rsidRPr="00656B1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color w:val="000000" w:themeColor="text1"/>
        </w:rPr>
      </w:pPr>
      <w:bookmarkStart w:id="2" w:name="_heading=h.ngg2pu39m16u" w:colFirst="0" w:colLast="0"/>
      <w:bookmarkEnd w:id="2"/>
      <w:r w:rsidRPr="00656B12">
        <w:rPr>
          <w:color w:val="000000" w:themeColor="text1"/>
        </w:rPr>
        <w:t>ORGANIZAÇÃO SOLICITANTE</w:t>
      </w:r>
    </w:p>
    <w:p w14:paraId="0000000B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Nome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0C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0D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pela organização – Representante legal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0E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 do responsável pela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0F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do responsável pela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0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RG:</w:t>
      </w:r>
    </w:p>
    <w:p w14:paraId="00000011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Gênero do Representante Legal: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)Feminino.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Masculino.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Não binário.</w:t>
      </w:r>
    </w:p>
    <w:p w14:paraId="00000012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do representante legal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3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4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Cidade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 Estado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5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CEP:                                   País: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Web Site:                      Redes sociais:</w:t>
      </w:r>
    </w:p>
    <w:p w14:paraId="00000016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CNPJ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17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8" w14:textId="77777777" w:rsidR="00CC5164" w:rsidRPr="00656B12" w:rsidRDefault="00CC5164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19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pelo projeto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Cargo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1A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RG:</w:t>
      </w:r>
    </w:p>
    <w:p w14:paraId="0000001B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Gênero do responsável pelo projeto: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)Feminino.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Masculino.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) Não binário</w:t>
      </w:r>
    </w:p>
    <w:p w14:paraId="0000001C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do responsável pelo projeto:</w:t>
      </w:r>
    </w:p>
    <w:p w14:paraId="0000001D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Telefone/WhatsApp do responsável pelo projeto: </w:t>
      </w:r>
    </w:p>
    <w:p w14:paraId="0000001E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Redes sociais do responsável:</w:t>
      </w:r>
    </w:p>
    <w:p w14:paraId="0000001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20" w14:textId="77777777" w:rsidR="00CC5164" w:rsidRPr="00656B12" w:rsidRDefault="00000000">
      <w:pPr>
        <w:pStyle w:val="Ttu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color w:val="000000" w:themeColor="text1"/>
        </w:rPr>
      </w:pPr>
      <w:bookmarkStart w:id="3" w:name="_heading=h.lbhugif01zpm" w:colFirst="0" w:colLast="0"/>
      <w:bookmarkEnd w:id="3"/>
      <w:r w:rsidRPr="00656B12">
        <w:rPr>
          <w:color w:val="000000" w:themeColor="text1"/>
        </w:rPr>
        <w:t>ORGANIZAÇÃO PARCEIRA*</w:t>
      </w:r>
    </w:p>
    <w:p w14:paraId="00000021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Nome da organização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22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CNPJ da organização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  <w:u w:val="single"/>
        </w:rPr>
        <w:t>parceira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 xml:space="preserve">: </w:t>
      </w:r>
    </w:p>
    <w:p w14:paraId="00000023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Responsável pela organização – Representante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legal:</w:t>
      </w:r>
    </w:p>
    <w:p w14:paraId="00000024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CPF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RG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25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 do representante legal</w:t>
      </w:r>
    </w:p>
    <w:p w14:paraId="00000026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 da organização parceira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:</w:t>
      </w:r>
    </w:p>
    <w:p w14:paraId="00000027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Endereço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00000028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Cidade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Estado: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9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CEP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País: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  <w:t xml:space="preserve">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Website: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A" w14:textId="77777777" w:rsidR="00CC5164" w:rsidRPr="00656B12" w:rsidRDefault="0000000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Telefone/FAX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                                                                          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E-Mail: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000002B" w14:textId="77777777" w:rsidR="00CC5164" w:rsidRPr="0012576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17"/>
          <w:szCs w:val="17"/>
        </w:rPr>
      </w:pPr>
      <w:r w:rsidRPr="00125769">
        <w:rPr>
          <w:rFonts w:ascii="Calibri" w:eastAsia="Calibri" w:hAnsi="Calibri" w:cs="Calibri"/>
          <w:color w:val="000000" w:themeColor="text1"/>
          <w:sz w:val="17"/>
          <w:szCs w:val="17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000002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tbl>
      <w:tblPr>
        <w:tblStyle w:val="a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656B12" w:rsidRPr="00656B12" w14:paraId="30DD5A36" w14:textId="77777777" w:rsidTr="00FC639B">
        <w:trPr>
          <w:trHeight w:val="4115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CC5164" w:rsidRPr="00656B12" w:rsidRDefault="00000000">
            <w:pPr>
              <w:pStyle w:val="Ttulo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color w:val="000000" w:themeColor="text1"/>
              </w:rPr>
            </w:pPr>
            <w:bookmarkStart w:id="4" w:name="_heading=h.2t8b5ubzqm8p" w:colFirst="0" w:colLast="0"/>
            <w:bookmarkEnd w:id="4"/>
            <w:r w:rsidRPr="00656B12">
              <w:rPr>
                <w:color w:val="000000" w:themeColor="text1"/>
              </w:rPr>
              <w:t>INFORMAÇÃO BANCÁRIA - Informação Imprescindível</w:t>
            </w:r>
          </w:p>
          <w:p w14:paraId="0000002E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0000002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</w:rPr>
              <w:t>É necessária uma conta bancária para receber os recursos do projeto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. A conta bancária deve estar no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  <w:u w:val="single"/>
              </w:rPr>
              <w:t>nome da organização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que recebe a doação. Contas pessoais não serão aceitas. Se a organização não tem personalidade jurídica, as informações bancárias apresentadas devem ser as da organização parceira (a organização que receberá os recursos).</w:t>
            </w:r>
          </w:p>
          <w:p w14:paraId="00000030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00000031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Esta informação bancária é da: </w:t>
            </w:r>
            <w:proofErr w:type="gram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(  </w:t>
            </w:r>
            <w:proofErr w:type="gramEnd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 ) ORGANIZAÇÃO PROPONENTE   (   ) ORGANIZAÇÃO PARCEIRA</w:t>
            </w:r>
          </w:p>
          <w:p w14:paraId="00000032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</w:p>
          <w:p w14:paraId="00000033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Nome do Banco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</w:t>
            </w:r>
          </w:p>
          <w:p w14:paraId="00000034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Número da Agência: </w:t>
            </w:r>
          </w:p>
          <w:p w14:paraId="0000003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Número da Conta da organização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00000036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(Conta bancária pessoal não aceitável)</w:t>
            </w:r>
          </w:p>
          <w:p w14:paraId="00000037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CNPJ da organização vinculada a Conta Bancária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:</w:t>
            </w:r>
          </w:p>
          <w:p w14:paraId="0000003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Endereço do Banco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: </w:t>
            </w:r>
          </w:p>
          <w:p w14:paraId="00000039" w14:textId="43012BF3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Cidade:                             Estado: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        CEP: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  <w:t xml:space="preserve">                           País: </w:t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ab/>
            </w:r>
          </w:p>
        </w:tc>
      </w:tr>
    </w:tbl>
    <w:p w14:paraId="0000003A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6E023DF0" w14:textId="3185B3CD" w:rsidR="00FC639B" w:rsidRPr="00DE3DBA" w:rsidRDefault="00FC639B" w:rsidP="00FC639B">
      <w:pPr>
        <w:pStyle w:val="CorpoB"/>
        <w:jc w:val="both"/>
        <w:rPr>
          <w:rStyle w:val="Refdecomentrio"/>
          <w:rFonts w:ascii="Calibri" w:hAnsi="Calibri" w:cs="Calibri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E3DBA"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 xml:space="preserve">Linhas de Apoio: escolher </w:t>
      </w:r>
      <w:r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>NO MÍNIMO 2 linhas de apoio</w:t>
      </w:r>
      <w:r w:rsidRPr="00DE3DBA">
        <w:rPr>
          <w:rStyle w:val="Nenhum"/>
          <w:rFonts w:ascii="Calibri" w:hAnsi="Calibri" w:cs="Calibri"/>
          <w:b/>
          <w:bCs/>
          <w:color w:val="9A403E"/>
          <w:sz w:val="22"/>
          <w:szCs w:val="22"/>
          <w:highlight w:val="yellow"/>
        </w:rPr>
        <w:t xml:space="preserve"> – marque com um (X)</w:t>
      </w:r>
      <w:r w:rsidRPr="00DE3DBA">
        <w:rPr>
          <w:rStyle w:val="Refdecomentrio"/>
          <w:rFonts w:ascii="Calibri" w:hAnsi="Calibri" w:cs="Calibri"/>
          <w:b/>
          <w:bCs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70F1CDE" w14:textId="77777777" w:rsidR="00FC639B" w:rsidRPr="00733132" w:rsidRDefault="00FC639B" w:rsidP="00FC639B">
      <w:pPr>
        <w:jc w:val="both"/>
        <w:rPr>
          <w:rFonts w:ascii="Calibri" w:hAnsi="Calibri" w:cs="Calibri"/>
          <w:sz w:val="21"/>
          <w:szCs w:val="21"/>
          <w:highlight w:val="white"/>
          <w:lang w:val="pt-PT"/>
        </w:rPr>
      </w:pPr>
    </w:p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1972"/>
        <w:gridCol w:w="7946"/>
      </w:tblGrid>
      <w:tr w:rsidR="00FC639B" w14:paraId="40AE71FF" w14:textId="77777777" w:rsidTr="008D449A">
        <w:trPr>
          <w:jc w:val="center"/>
        </w:trPr>
        <w:tc>
          <w:tcPr>
            <w:tcW w:w="1972" w:type="dxa"/>
            <w:vMerge w:val="restart"/>
            <w:vAlign w:val="center"/>
          </w:tcPr>
          <w:p w14:paraId="49D35414" w14:textId="77777777" w:rsidR="00FC639B" w:rsidRDefault="00FC639B" w:rsidP="008D449A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 w:rsidRPr="00617A3D"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Linha 1 – Fortalecimento Institucional</w:t>
            </w:r>
          </w:p>
          <w:p w14:paraId="4B4D5E87" w14:textId="77777777" w:rsidR="00FC639B" w:rsidRPr="00617A3D" w:rsidRDefault="00FC639B" w:rsidP="008D449A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7946" w:type="dxa"/>
          </w:tcPr>
          <w:p w14:paraId="72304405" w14:textId="6E647194" w:rsidR="00FC639B" w:rsidRPr="00125769" w:rsidRDefault="00125769" w:rsidP="008D449A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</w:pPr>
            <w:r w:rsidRPr="00125769"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  <w:t>Desenvolvimento de ações que fortaleçam as organizações, coletivos e redes de comunicação comunitária e popular e aumentem a sua capacidade de atuação e incidência. São bem-vindos projetos com os seguintes objetivos:</w:t>
            </w:r>
          </w:p>
        </w:tc>
      </w:tr>
      <w:tr w:rsidR="00FC639B" w14:paraId="33378E66" w14:textId="77777777" w:rsidTr="008D449A">
        <w:trPr>
          <w:jc w:val="center"/>
        </w:trPr>
        <w:tc>
          <w:tcPr>
            <w:tcW w:w="1972" w:type="dxa"/>
            <w:vMerge/>
            <w:vAlign w:val="center"/>
          </w:tcPr>
          <w:p w14:paraId="7F5818FA" w14:textId="77777777" w:rsidR="00FC639B" w:rsidRDefault="00FC639B" w:rsidP="008D449A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</w:p>
        </w:tc>
        <w:tc>
          <w:tcPr>
            <w:tcW w:w="7946" w:type="dxa"/>
          </w:tcPr>
          <w:p w14:paraId="2EF2181D" w14:textId="12C796B6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Fortalecimento de parcerias;</w:t>
            </w:r>
          </w:p>
          <w:p w14:paraId="1893E641" w14:textId="2C14873A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Fortalecimento das capacidades da organização, coletivo ou rede;</w:t>
            </w:r>
          </w:p>
          <w:p w14:paraId="7CF51DA8" w14:textId="11CA77AB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Regularização de documentos institucionais;</w:t>
            </w:r>
          </w:p>
          <w:p w14:paraId="627FB243" w14:textId="005BEBA1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Ações de fortalecimento das associações e seus membros;</w:t>
            </w:r>
          </w:p>
          <w:p w14:paraId="57E69452" w14:textId="7B59AA63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Formação de novas lideranças;</w:t>
            </w:r>
          </w:p>
          <w:p w14:paraId="43D501C7" w14:textId="199467E5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Fortalecimento da comunicação institucional;</w:t>
            </w:r>
          </w:p>
          <w:p w14:paraId="5DB21006" w14:textId="1BDE80E6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Protocolos de segurança para atuação com comunicação comunitária;</w:t>
            </w:r>
          </w:p>
          <w:p w14:paraId="131DA321" w14:textId="7C5E1C03" w:rsidR="00125769" w:rsidRPr="00125769" w:rsidRDefault="00125769" w:rsidP="00125769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Desenvolvimento de estratégias de incidência;</w:t>
            </w:r>
          </w:p>
          <w:p w14:paraId="66325018" w14:textId="66788204" w:rsidR="002C0DD1" w:rsidRPr="002C0DD1" w:rsidRDefault="00125769" w:rsidP="002C0DD1">
            <w:pPr>
              <w:pStyle w:val="PargrafodaLista"/>
              <w:numPr>
                <w:ilvl w:val="0"/>
                <w:numId w:val="7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</w:rPr>
              <w:t>Participação na elaboração das políticas públicas na área da comunicação.</w:t>
            </w:r>
          </w:p>
        </w:tc>
      </w:tr>
      <w:tr w:rsidR="00FC639B" w14:paraId="35368C80" w14:textId="77777777" w:rsidTr="008D449A">
        <w:trPr>
          <w:jc w:val="center"/>
        </w:trPr>
        <w:tc>
          <w:tcPr>
            <w:tcW w:w="1972" w:type="dxa"/>
            <w:vMerge w:val="restart"/>
            <w:vAlign w:val="center"/>
          </w:tcPr>
          <w:p w14:paraId="4AF3FCE0" w14:textId="09952B5D" w:rsidR="00FC639B" w:rsidRPr="00FC639B" w:rsidRDefault="00FC639B" w:rsidP="00FC639B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FC639B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Linha 2 – 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>P</w:t>
            </w:r>
            <w:r w:rsidRPr="00FC639B">
              <w:rPr>
                <w:rFonts w:asciiTheme="majorHAnsi" w:hAnsiTheme="majorHAnsi" w:cstheme="majorHAnsi"/>
                <w:b/>
                <w:sz w:val="21"/>
                <w:szCs w:val="21"/>
              </w:rPr>
              <w:t>roduçã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FC639B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de conteúdo</w:t>
            </w:r>
          </w:p>
          <w:p w14:paraId="0D390082" w14:textId="77777777" w:rsidR="00FC639B" w:rsidRDefault="00FC639B" w:rsidP="008D449A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7946" w:type="dxa"/>
          </w:tcPr>
          <w:p w14:paraId="5ED53A9D" w14:textId="202C21CA" w:rsidR="00FC639B" w:rsidRPr="00125769" w:rsidRDefault="00125769" w:rsidP="008D449A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</w:pPr>
            <w:r w:rsidRPr="00125769"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  <w:t>Desenvolvimento de ações para a produção de conteúdo focado na defesa de direitos territoriais das comunidades locais, defesa de biomas e das florestas, combate à desinformação, fortalecimento da democracia, enfrentamento às violações socioambientais e defesa e segurança coletiva de pessoas e organizações defensoras de direitos humanos em assuntos ambientais. São bem-vindos projetos que fortaleçam os processos e etapas de produção para os seguintes conteúdos:</w:t>
            </w:r>
          </w:p>
        </w:tc>
      </w:tr>
      <w:tr w:rsidR="00FC639B" w:rsidRPr="009E2710" w14:paraId="116AF050" w14:textId="77777777" w:rsidTr="008D449A">
        <w:trPr>
          <w:jc w:val="center"/>
        </w:trPr>
        <w:tc>
          <w:tcPr>
            <w:tcW w:w="1972" w:type="dxa"/>
            <w:vMerge/>
            <w:vAlign w:val="center"/>
          </w:tcPr>
          <w:p w14:paraId="08B8E0D2" w14:textId="77777777" w:rsidR="00FC639B" w:rsidRDefault="00FC639B" w:rsidP="008D449A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</w:p>
        </w:tc>
        <w:tc>
          <w:tcPr>
            <w:tcW w:w="7946" w:type="dxa"/>
          </w:tcPr>
          <w:p w14:paraId="5E4EE61B" w14:textId="77777777" w:rsidR="00125769" w:rsidRPr="00125769" w:rsidRDefault="00125769" w:rsidP="00125769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Produção de obras audiovisuais e cinematográficas;</w:t>
            </w:r>
          </w:p>
          <w:p w14:paraId="13DE9046" w14:textId="77777777" w:rsidR="00125769" w:rsidRPr="00125769" w:rsidRDefault="00125769" w:rsidP="00125769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Finalização de obras audiovisuais e cinematográficas;</w:t>
            </w:r>
          </w:p>
          <w:p w14:paraId="5C518793" w14:textId="77777777" w:rsidR="00125769" w:rsidRPr="00125769" w:rsidRDefault="00125769" w:rsidP="00125769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Produção de webséries, podcasts, entre outros;</w:t>
            </w:r>
          </w:p>
          <w:p w14:paraId="3ECAEA72" w14:textId="77777777" w:rsidR="00125769" w:rsidRPr="00125769" w:rsidRDefault="00125769" w:rsidP="00125769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Desenvolvimento de pesquisas para a produção de dados e informações;</w:t>
            </w:r>
          </w:p>
          <w:p w14:paraId="0990DB4E" w14:textId="77777777" w:rsidR="00125769" w:rsidRPr="00125769" w:rsidRDefault="00125769" w:rsidP="00125769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Apoio para a criação de publicações (livros, revistas, jornais, entre outros);</w:t>
            </w:r>
          </w:p>
          <w:p w14:paraId="1539E22E" w14:textId="77777777" w:rsidR="00125769" w:rsidRPr="00125769" w:rsidRDefault="00125769" w:rsidP="00125769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Produção de matérias e conteúdos especiais;</w:t>
            </w:r>
          </w:p>
          <w:p w14:paraId="1D84F9AC" w14:textId="304D105A" w:rsidR="002C0DD1" w:rsidRPr="002C0DD1" w:rsidRDefault="00125769" w:rsidP="002C0DD1">
            <w:pPr>
              <w:pStyle w:val="PargrafodaLista"/>
              <w:numPr>
                <w:ilvl w:val="0"/>
                <w:numId w:val="6"/>
              </w:numPr>
              <w:ind w:left="328" w:hanging="283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</w:rPr>
              <w:t>Outras iniciativas para a produção de conteúdos que fortaleçam o objetivo desta chamada de projetos.</w:t>
            </w:r>
          </w:p>
        </w:tc>
      </w:tr>
      <w:tr w:rsidR="00FC639B" w14:paraId="3FD5842D" w14:textId="77777777" w:rsidTr="008D449A">
        <w:trPr>
          <w:jc w:val="center"/>
        </w:trPr>
        <w:tc>
          <w:tcPr>
            <w:tcW w:w="1972" w:type="dxa"/>
            <w:vMerge w:val="restart"/>
            <w:vAlign w:val="center"/>
          </w:tcPr>
          <w:p w14:paraId="4E91E2B6" w14:textId="6AC1C02B" w:rsidR="00FC639B" w:rsidRDefault="00FC639B" w:rsidP="008D449A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 w:rsidRPr="00617A3D">
              <w:rPr>
                <w:rFonts w:ascii="Calibri" w:hAnsi="Calibri" w:cs="Calibri"/>
                <w:b/>
                <w:sz w:val="21"/>
                <w:szCs w:val="21"/>
                <w:lang w:val="pt-BR"/>
              </w:rPr>
              <w:t xml:space="preserve">Linha 3 – </w:t>
            </w: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 xml:space="preserve">Alcance, distribuição, difusão e </w:t>
            </w: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lastRenderedPageBreak/>
              <w:t>compartilhamento de conteúdo</w:t>
            </w:r>
          </w:p>
          <w:p w14:paraId="4DB33C0E" w14:textId="77777777" w:rsidR="00FC639B" w:rsidRDefault="00FC639B" w:rsidP="008D449A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(    )</w:t>
            </w:r>
          </w:p>
        </w:tc>
        <w:tc>
          <w:tcPr>
            <w:tcW w:w="7946" w:type="dxa"/>
          </w:tcPr>
          <w:p w14:paraId="7013BA0D" w14:textId="50BF6465" w:rsidR="00FC639B" w:rsidRPr="00125769" w:rsidRDefault="00125769" w:rsidP="008D449A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  <w:highlight w:val="white"/>
                <w:lang w:val="pt-BR"/>
              </w:rPr>
            </w:pPr>
            <w:r w:rsidRPr="00125769"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  <w:lastRenderedPageBreak/>
              <w:t xml:space="preserve">Desenvolvimento de ações que fortaleçam a difusão e o alcance de conteúdo gerado pelas organizações, coletivos e redes de comunicação comunitária e popular, entendendo esse processo como ações de democratização do acesso à informação.  São bem-vindos </w:t>
            </w:r>
            <w:r w:rsidRPr="00125769">
              <w:rPr>
                <w:rFonts w:asciiTheme="majorHAnsi" w:hAnsiTheme="majorHAnsi" w:cstheme="majorHAnsi"/>
                <w:b/>
                <w:bCs/>
                <w:sz w:val="21"/>
                <w:szCs w:val="21"/>
                <w:lang w:val="pt-BR"/>
              </w:rPr>
              <w:lastRenderedPageBreak/>
              <w:t>projetos que fortaleçam os seguintes processos para ampliação do alcance, distribuição e difusão de conteúdo:</w:t>
            </w:r>
          </w:p>
        </w:tc>
      </w:tr>
      <w:tr w:rsidR="00FC639B" w:rsidRPr="005966F4" w14:paraId="7C5E4AB7" w14:textId="77777777" w:rsidTr="008D449A">
        <w:trPr>
          <w:jc w:val="center"/>
        </w:trPr>
        <w:tc>
          <w:tcPr>
            <w:tcW w:w="1972" w:type="dxa"/>
            <w:vMerge/>
          </w:tcPr>
          <w:p w14:paraId="7D3C8B22" w14:textId="77777777" w:rsidR="00FC639B" w:rsidRDefault="00FC639B" w:rsidP="008D449A">
            <w:pPr>
              <w:jc w:val="both"/>
              <w:rPr>
                <w:rFonts w:ascii="Calibri" w:hAnsi="Calibri" w:cs="Calibri"/>
                <w:sz w:val="21"/>
                <w:szCs w:val="21"/>
                <w:highlight w:val="white"/>
                <w:lang w:val="pt-BR"/>
              </w:rPr>
            </w:pPr>
          </w:p>
        </w:tc>
        <w:tc>
          <w:tcPr>
            <w:tcW w:w="7946" w:type="dxa"/>
          </w:tcPr>
          <w:p w14:paraId="6E2E6AAB" w14:textId="77777777" w:rsidR="00125769" w:rsidRPr="00125769" w:rsidRDefault="00125769" w:rsidP="00125769">
            <w:pPr>
              <w:pStyle w:val="PargrafodaLista"/>
              <w:numPr>
                <w:ilvl w:val="0"/>
                <w:numId w:val="8"/>
              </w:numPr>
              <w:ind w:left="328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Estruturação e melhorias dos canais e formatos de distribuição;</w:t>
            </w:r>
          </w:p>
          <w:p w14:paraId="05BF1C8F" w14:textId="77777777" w:rsidR="00125769" w:rsidRPr="00125769" w:rsidRDefault="00125769" w:rsidP="00125769">
            <w:pPr>
              <w:pStyle w:val="PargrafodaLista"/>
              <w:numPr>
                <w:ilvl w:val="0"/>
                <w:numId w:val="8"/>
              </w:numPr>
              <w:ind w:left="328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Criação e implementação de planos de distribuição e difusão de conteúdos;</w:t>
            </w:r>
          </w:p>
          <w:p w14:paraId="0FB745C9" w14:textId="77777777" w:rsidR="00125769" w:rsidRPr="00125769" w:rsidRDefault="00125769" w:rsidP="00125769">
            <w:pPr>
              <w:pStyle w:val="PargrafodaLista"/>
              <w:numPr>
                <w:ilvl w:val="0"/>
                <w:numId w:val="8"/>
              </w:numPr>
              <w:ind w:left="328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Apoio à produção de mostras e exibições;</w:t>
            </w:r>
          </w:p>
          <w:p w14:paraId="04FCED77" w14:textId="77777777" w:rsidR="00125769" w:rsidRPr="00125769" w:rsidRDefault="00125769" w:rsidP="00125769">
            <w:pPr>
              <w:pStyle w:val="PargrafodaLista"/>
              <w:numPr>
                <w:ilvl w:val="0"/>
                <w:numId w:val="8"/>
              </w:numPr>
              <w:ind w:left="328"/>
              <w:jc w:val="both"/>
              <w:rPr>
                <w:rFonts w:asciiTheme="majorHAnsi" w:hAnsiTheme="majorHAnsi" w:cstheme="majorHAnsi"/>
                <w:sz w:val="21"/>
                <w:szCs w:val="21"/>
                <w:lang w:val="pt-PT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  <w:lang w:val="pt-PT"/>
              </w:rPr>
              <w:t>Participação em mostras, festivais e eventos que contribuam para ampliação do alcance das mensagens e conteúdos;</w:t>
            </w:r>
          </w:p>
          <w:p w14:paraId="334515B3" w14:textId="762E9F9B" w:rsidR="00FC639B" w:rsidRPr="00125769" w:rsidRDefault="00125769" w:rsidP="00125769">
            <w:pPr>
              <w:pStyle w:val="PargrafodaLista"/>
              <w:numPr>
                <w:ilvl w:val="0"/>
                <w:numId w:val="8"/>
              </w:numPr>
              <w:ind w:left="328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sz w:val="21"/>
                <w:szCs w:val="21"/>
              </w:rPr>
              <w:t>Outras iniciativas para a distribuição de conteúdos.</w:t>
            </w:r>
          </w:p>
        </w:tc>
      </w:tr>
      <w:tr w:rsidR="00FC639B" w:rsidRPr="005966F4" w14:paraId="4B0BC9F5" w14:textId="77777777" w:rsidTr="00C17971">
        <w:trPr>
          <w:jc w:val="center"/>
        </w:trPr>
        <w:tc>
          <w:tcPr>
            <w:tcW w:w="1972" w:type="dxa"/>
            <w:vMerge w:val="restart"/>
            <w:vAlign w:val="center"/>
          </w:tcPr>
          <w:p w14:paraId="08D10C33" w14:textId="77777777" w:rsidR="00FC639B" w:rsidRDefault="00FC639B" w:rsidP="00FC639B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</w:p>
          <w:p w14:paraId="4978D3C5" w14:textId="5E1C6428" w:rsidR="00FC639B" w:rsidRDefault="00FC639B" w:rsidP="00FC639B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 w:rsidRPr="00617A3D">
              <w:rPr>
                <w:rFonts w:ascii="Calibri" w:hAnsi="Calibri" w:cs="Calibri"/>
                <w:b/>
                <w:sz w:val="21"/>
                <w:szCs w:val="21"/>
                <w:lang w:val="pt-BR"/>
              </w:rPr>
              <w:t xml:space="preserve">Linha </w:t>
            </w: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4</w:t>
            </w:r>
            <w:r w:rsidRPr="00617A3D">
              <w:rPr>
                <w:rFonts w:ascii="Calibri" w:hAnsi="Calibri" w:cs="Calibri"/>
                <w:b/>
                <w:sz w:val="21"/>
                <w:szCs w:val="21"/>
                <w:lang w:val="pt-BR"/>
              </w:rPr>
              <w:t xml:space="preserve"> – </w:t>
            </w: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Fortalecimento das redes de comunicadores/ comunicadoras populares</w:t>
            </w:r>
          </w:p>
          <w:p w14:paraId="62D1F802" w14:textId="77777777" w:rsidR="00FC639B" w:rsidRDefault="00FC639B" w:rsidP="00FC639B">
            <w:pPr>
              <w:jc w:val="center"/>
              <w:rPr>
                <w:rFonts w:ascii="Calibri" w:hAnsi="Calibri" w:cs="Calibri"/>
                <w:b/>
                <w:sz w:val="21"/>
                <w:szCs w:val="21"/>
                <w:lang w:val="pt-BR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pt-BR"/>
              </w:rPr>
              <w:t>(    )</w:t>
            </w:r>
          </w:p>
          <w:p w14:paraId="44A8BDF3" w14:textId="3B610FB2" w:rsidR="00FC639B" w:rsidRDefault="00FC639B" w:rsidP="00FC639B">
            <w:pPr>
              <w:jc w:val="center"/>
              <w:rPr>
                <w:rFonts w:ascii="Calibri" w:hAnsi="Calibri" w:cs="Calibri"/>
                <w:sz w:val="21"/>
                <w:szCs w:val="21"/>
                <w:highlight w:val="white"/>
              </w:rPr>
            </w:pPr>
          </w:p>
        </w:tc>
        <w:tc>
          <w:tcPr>
            <w:tcW w:w="7946" w:type="dxa"/>
          </w:tcPr>
          <w:p w14:paraId="188BECE5" w14:textId="48683FE5" w:rsidR="00FC639B" w:rsidRPr="00125769" w:rsidRDefault="00125769" w:rsidP="00FC639B">
            <w:pPr>
              <w:jc w:val="both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Desenvolvimento de ações que fortaleçam as redes de comunicação comunitária e popular, que aumentem a sua capacidade de atuação e incidência. São bem-vindos projetos com os seguintes objetivos:</w:t>
            </w:r>
          </w:p>
        </w:tc>
      </w:tr>
      <w:tr w:rsidR="00FC639B" w:rsidRPr="005966F4" w14:paraId="697D4FB6" w14:textId="77777777" w:rsidTr="008D449A">
        <w:trPr>
          <w:jc w:val="center"/>
        </w:trPr>
        <w:tc>
          <w:tcPr>
            <w:tcW w:w="1972" w:type="dxa"/>
            <w:vMerge/>
          </w:tcPr>
          <w:p w14:paraId="65D57015" w14:textId="77777777" w:rsidR="00FC639B" w:rsidRDefault="00FC639B" w:rsidP="00FC639B">
            <w:pPr>
              <w:jc w:val="both"/>
              <w:rPr>
                <w:rFonts w:ascii="Calibri" w:hAnsi="Calibri" w:cs="Calibri"/>
                <w:sz w:val="21"/>
                <w:szCs w:val="21"/>
                <w:highlight w:val="white"/>
              </w:rPr>
            </w:pPr>
          </w:p>
        </w:tc>
        <w:tc>
          <w:tcPr>
            <w:tcW w:w="7946" w:type="dxa"/>
          </w:tcPr>
          <w:p w14:paraId="280F89EC" w14:textId="18347967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Ações de fortalecimento dos direitos territoriais das comunidades locais; </w:t>
            </w:r>
          </w:p>
          <w:p w14:paraId="772AEC16" w14:textId="1BFBD3FE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Ações de combate a desinformação e fortalecimento da democracia;</w:t>
            </w:r>
          </w:p>
          <w:p w14:paraId="095C12FB" w14:textId="7A23B1B4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Ações de enfrentamento às violações socioambientais;</w:t>
            </w:r>
          </w:p>
          <w:p w14:paraId="2F376359" w14:textId="365C2DF6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Ações de defesa e segurança coletiva de pessoas e organizações defensoras de direitos humanos em assuntos ambientais;</w:t>
            </w:r>
          </w:p>
          <w:p w14:paraId="7AEB15DC" w14:textId="65491AFB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Desenvolvimento de estratégias de comunicação e incidência em rede;</w:t>
            </w:r>
          </w:p>
          <w:p w14:paraId="27B29288" w14:textId="3F8268C2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Protocolos de segurança para atuação com comunicação comunitária;</w:t>
            </w:r>
          </w:p>
          <w:p w14:paraId="08AC3DC2" w14:textId="77777777" w:rsidR="00125769" w:rsidRPr="00125769" w:rsidRDefault="00125769" w:rsidP="0012576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28" w:hanging="328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Ações para capacitação e formação em comunicação (oficinas, cursos e ações educativas);</w:t>
            </w:r>
          </w:p>
          <w:p w14:paraId="4839B90F" w14:textId="6182F21A" w:rsidR="00FC639B" w:rsidRPr="00125769" w:rsidRDefault="00125769" w:rsidP="00125769">
            <w:pPr>
              <w:pStyle w:val="PargrafodaLista"/>
              <w:numPr>
                <w:ilvl w:val="0"/>
                <w:numId w:val="11"/>
              </w:numPr>
              <w:ind w:left="328" w:hanging="328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2576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Entre outros.</w:t>
            </w:r>
          </w:p>
        </w:tc>
      </w:tr>
    </w:tbl>
    <w:p w14:paraId="727136C5" w14:textId="20ADEA31" w:rsidR="00FC639B" w:rsidRPr="00FC639B" w:rsidRDefault="00FC639B" w:rsidP="00FC639B">
      <w:pPr>
        <w:pStyle w:val="Corpo"/>
        <w:jc w:val="both"/>
        <w:rPr>
          <w:rFonts w:ascii="Calibri" w:hAnsi="Calibri"/>
          <w:sz w:val="17"/>
          <w:szCs w:val="17"/>
          <w:lang w:val="pt-BR"/>
        </w:rPr>
      </w:pPr>
      <w:r w:rsidRPr="00FC639B">
        <w:rPr>
          <w:rStyle w:val="Nenhum"/>
          <w:rFonts w:ascii="Calibri" w:hAnsi="Calibri"/>
          <w:sz w:val="17"/>
          <w:szCs w:val="17"/>
          <w:lang w:val="pt-PT"/>
        </w:rPr>
        <w:t xml:space="preserve">*Em todas as linhas de apoio, é importante destacar que os projetos </w:t>
      </w:r>
      <w:r w:rsidRPr="00FC639B">
        <w:rPr>
          <w:rStyle w:val="Nenhum"/>
          <w:rFonts w:ascii="Calibri" w:hAnsi="Calibri"/>
          <w:sz w:val="17"/>
          <w:szCs w:val="17"/>
          <w:shd w:val="clear" w:color="auto" w:fill="FFFFFF"/>
          <w:lang w:val="pt-PT"/>
        </w:rPr>
        <w:t xml:space="preserve">ampliem o fortalecimento das organizações, coletivos e redes de comunicação comunitária popular da Amazônia Legal e MATOPIBA, através das temáticas dos direitos das comunidades locais, combate a desinformação e fortalecimento da democracia. Interessa-nos auxiliar na visibilidade das ações locais de enfrentamento às violações socioambientais ocorridas, bem como valorizar os trabalhos das comunidades locais para a proteção territorial, </w:t>
      </w:r>
      <w:r w:rsidR="00536BF4" w:rsidRPr="00536BF4">
        <w:rPr>
          <w:rStyle w:val="Nenhum"/>
          <w:rFonts w:ascii="Calibri" w:hAnsi="Calibri"/>
          <w:sz w:val="17"/>
          <w:szCs w:val="17"/>
          <w:shd w:val="clear" w:color="auto" w:fill="FFFFFF"/>
          <w:lang w:val="pt-PT"/>
        </w:rPr>
        <w:t>proteção dos biomas e das florestas e a defesa e segurança coletiva de pessoas e organizações defensoras de direitos humanos em assuntos ambientais.</w:t>
      </w:r>
    </w:p>
    <w:p w14:paraId="294598C3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C7930F3" w14:textId="77777777" w:rsidR="00865680" w:rsidRPr="00656B12" w:rsidRDefault="008656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3B" w14:textId="77777777" w:rsidR="00CC5164" w:rsidRPr="00656B12" w:rsidRDefault="00000000">
      <w:pPr>
        <w:pStyle w:val="Ttulo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color w:val="000000" w:themeColor="text1"/>
        </w:rPr>
      </w:pPr>
      <w:r w:rsidRPr="00656B12">
        <w:rPr>
          <w:color w:val="000000" w:themeColor="text1"/>
        </w:rPr>
        <w:t>SITUAÇÃO FINANCEIRA</w:t>
      </w:r>
    </w:p>
    <w:p w14:paraId="0000003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Detalhe o seu orçamento 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  <w:t>e não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da organização parceira, ainda que sua organização não tenha personalidade jurídica. Por favor, inclua todas as fontes de financiamento de cada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ano.*</w:t>
      </w:r>
      <w:proofErr w:type="gramEnd"/>
    </w:p>
    <w:p w14:paraId="0000003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3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Orçamento geral da organização no ano anterior (2023): R$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</w:p>
    <w:p w14:paraId="0000003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(Informe mesmo que seja ZERO)</w:t>
      </w:r>
    </w:p>
    <w:tbl>
      <w:tblPr>
        <w:tblStyle w:val="a0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656B12" w:rsidRPr="00656B12" w14:paraId="36DA9EB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0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1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Valor</w:t>
            </w:r>
          </w:p>
        </w:tc>
      </w:tr>
      <w:tr w:rsidR="00656B12" w:rsidRPr="00656B12" w14:paraId="7C087952" w14:textId="77777777">
        <w:trPr>
          <w:trHeight w:val="35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3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6C23359F" w14:textId="77777777">
        <w:trPr>
          <w:trHeight w:val="3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1DCD181D" w14:textId="77777777">
        <w:trPr>
          <w:trHeight w:val="34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04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 w:themeColor="text1"/>
          <w:sz w:val="18"/>
          <w:szCs w:val="18"/>
        </w:rPr>
      </w:pPr>
      <w:r w:rsidRPr="00656B12">
        <w:rPr>
          <w:rFonts w:ascii="Calibri" w:eastAsia="Calibri" w:hAnsi="Calibri" w:cs="Calibri"/>
          <w:i/>
          <w:color w:val="000000" w:themeColor="text1"/>
          <w:sz w:val="18"/>
          <w:szCs w:val="18"/>
        </w:rPr>
        <w:t xml:space="preserve">Nota: Caso esta proposta seja aprovada poderemos solicitar o envio do último balanço financeiro e DRE. </w:t>
      </w:r>
    </w:p>
    <w:p w14:paraId="00000049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A532D99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BA6B27E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428A236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4AF9279A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37FE2418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1C768E8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7F050A6B" w14:textId="77777777" w:rsidR="00FC639B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15ED799D" w14:textId="77777777" w:rsidR="00FC639B" w:rsidRPr="00656B12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4A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Orçamento geral da organização no presente ano (Previsto para 2024): R$</w:t>
      </w: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ab/>
      </w:r>
    </w:p>
    <w:p w14:paraId="0000004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(Informe mesmo que seja ZERO)</w:t>
      </w:r>
    </w:p>
    <w:tbl>
      <w:tblPr>
        <w:tblStyle w:val="a1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656B12" w:rsidRPr="00656B12" w14:paraId="6022D40B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D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Valor</w:t>
            </w:r>
          </w:p>
        </w:tc>
      </w:tr>
      <w:tr w:rsidR="00656B12" w:rsidRPr="00656B12" w14:paraId="332D9D16" w14:textId="77777777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0,00</w:t>
            </w:r>
          </w:p>
        </w:tc>
      </w:tr>
      <w:tr w:rsidR="00656B12" w:rsidRPr="00656B12" w14:paraId="77F02ED4" w14:textId="77777777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5441730D" w14:textId="77777777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sdt>
      <w:sdtPr>
        <w:rPr>
          <w:color w:val="000000" w:themeColor="text1"/>
          <w:sz w:val="18"/>
          <w:szCs w:val="18"/>
        </w:rPr>
        <w:tag w:val="goog_rdk_0"/>
        <w:id w:val="-427043172"/>
      </w:sdtPr>
      <w:sdtContent>
        <w:p w14:paraId="00000054" w14:textId="77777777" w:rsidR="00CC5164" w:rsidRPr="00E324E3" w:rsidRDefault="00000000">
          <w:pPr>
            <w:pStyle w:val="Ttulo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</w:rPr>
          </w:pPr>
          <w:r w:rsidRPr="00E324E3">
            <w:rPr>
              <w:rFonts w:ascii="Calibri" w:eastAsia="Calibri" w:hAnsi="Calibri" w:cs="Calibri"/>
              <w:i/>
              <w:color w:val="000000" w:themeColor="text1"/>
              <w:sz w:val="18"/>
              <w:szCs w:val="18"/>
              <w:u w:val="none"/>
            </w:rPr>
            <w:t xml:space="preserve">*Por que a pergunta sobre orçamento anual da organização proponente? </w:t>
          </w:r>
          <w:r w:rsidRPr="00E324E3">
            <w:rPr>
              <w:rFonts w:ascii="Calibri" w:eastAsia="Calibri" w:hAnsi="Calibri" w:cs="Calibri"/>
              <w:b w:val="0"/>
              <w:i/>
              <w:color w:val="000000" w:themeColor="text1"/>
              <w:sz w:val="18"/>
              <w:szCs w:val="18"/>
              <w:u w:val="none"/>
            </w:rPr>
            <w:t>O Fundo Casa busca diferenciar as organizações com possibilidade de captar recursos de fontes financeiras maiores, como grandes fundações, instituições públicas e privadas. Dessa maneira, as organizações que apresentem orçamentos anuais nos últimos dois anos inferiores a R$300.000,00 (trezentos mil reais) terão prioridade para apoio. As organizações com orçamentos superiores a este valor também podem ser apoiadas e tal avaliação é realizada a partir da visão estratégica do Conselho do Casa, de acordo com a confiança, engajamento e trajetória local da organização proponente.  Nestes casos deve ser bem justificado a relevância e pertinência do projeto para a organização proponente e o público beneficiado.</w:t>
          </w:r>
        </w:p>
      </w:sdtContent>
    </w:sdt>
    <w:p w14:paraId="00000055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57" w14:textId="6E0E6971" w:rsidR="00CC5164" w:rsidRPr="00656B12" w:rsidRDefault="00000000" w:rsidP="00B22C1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b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t>Membros da Diretoria/Conselho Diretor</w:t>
      </w:r>
      <w:r w:rsidRPr="00656B12">
        <w:rPr>
          <w:rFonts w:ascii="Calibri" w:eastAsia="Calibri" w:hAnsi="Calibri" w:cs="Calibri"/>
          <w:b/>
          <w:color w:val="000000" w:themeColor="text1"/>
          <w:sz w:val="21"/>
          <w:szCs w:val="21"/>
        </w:rPr>
        <w:br/>
      </w:r>
      <w:r w:rsidRPr="00656B12">
        <w:rPr>
          <w:rFonts w:ascii="Calibri" w:eastAsia="Calibri" w:hAnsi="Calibri" w:cs="Calibri"/>
          <w:i/>
          <w:color w:val="000000" w:themeColor="text1"/>
          <w:sz w:val="21"/>
          <w:szCs w:val="21"/>
        </w:rPr>
        <w:t>* insira quantas linhas forem necessárias</w:t>
      </w:r>
    </w:p>
    <w:tbl>
      <w:tblPr>
        <w:tblStyle w:val="a2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1620"/>
        <w:gridCol w:w="3435"/>
      </w:tblGrid>
      <w:tr w:rsidR="00656B12" w:rsidRPr="00656B12" w14:paraId="414EFE7E" w14:textId="77777777">
        <w:trPr>
          <w:trHeight w:val="93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5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Data de Vigência da Ata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WhatsApp</w:t>
            </w:r>
          </w:p>
        </w:tc>
        <w:tc>
          <w:tcPr>
            <w:tcW w:w="3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5C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E-mail</w:t>
            </w:r>
          </w:p>
        </w:tc>
      </w:tr>
      <w:tr w:rsidR="00656B12" w:rsidRPr="00656B12" w14:paraId="0E85FB9F" w14:textId="77777777">
        <w:trPr>
          <w:trHeight w:val="34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D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E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F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1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4512C00E" w14:textId="77777777">
        <w:trPr>
          <w:trHeight w:val="39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4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7B5EA2E3" w14:textId="77777777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9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789BDB71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E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56B12" w:rsidRPr="00656B12" w14:paraId="0E3E7D5B" w14:textId="77777777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3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CC5164" w:rsidRPr="00656B12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000007B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7C" w14:textId="77777777" w:rsidR="00CC5164" w:rsidRPr="00656B12" w:rsidRDefault="00000000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color w:val="000000" w:themeColor="text1"/>
        </w:rPr>
      </w:pPr>
      <w:bookmarkStart w:id="5" w:name="_heading=h.9spvjgnvnttj" w:colFirst="0" w:colLast="0"/>
      <w:bookmarkEnd w:id="5"/>
      <w:r w:rsidRPr="00656B12">
        <w:rPr>
          <w:color w:val="000000" w:themeColor="text1"/>
        </w:rPr>
        <w:t>HISTÓRIA E OBJETIVOS DA ORGANIZAÇÃO SOLICITANTE/PROPONENTE</w:t>
      </w:r>
    </w:p>
    <w:p w14:paraId="0000007D" w14:textId="77777777" w:rsidR="00CC5164" w:rsidRPr="00656B12" w:rsidRDefault="00CC5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rPr>
          <w:color w:val="000000" w:themeColor="text1"/>
        </w:rPr>
      </w:pPr>
    </w:p>
    <w:p w14:paraId="0000007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1. Data que a organização foi formada:    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   Local de fundação da organização: </w:t>
      </w:r>
    </w:p>
    <w:p w14:paraId="0000007F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</w:p>
    <w:p w14:paraId="5D37F72D" w14:textId="77777777" w:rsidR="00B22C14" w:rsidRPr="00656B12" w:rsidRDefault="00B22C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</w:p>
    <w:p w14:paraId="0000008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2. A organização já foi formalizada como pessoa jurídica? 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                   Se não,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porquê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?</w:t>
      </w:r>
    </w:p>
    <w:p w14:paraId="00000082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71F1251" w14:textId="77777777" w:rsidR="00B22C14" w:rsidRPr="00656B12" w:rsidRDefault="00B22C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3. A organização se identifica como de: (Assinalar apenas uma opção)</w:t>
      </w:r>
    </w:p>
    <w:p w14:paraId="00000084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Mulheres</w:t>
      </w:r>
    </w:p>
    <w:p w14:paraId="00000086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Homens</w:t>
      </w:r>
    </w:p>
    <w:p w14:paraId="0000008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Feminista</w:t>
      </w:r>
    </w:p>
    <w:p w14:paraId="0000008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Mista – Mulheres e homens</w:t>
      </w:r>
    </w:p>
    <w:p w14:paraId="0000008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C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4. A sua organização se identifica como de militantes de Juventude: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sim.      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</w:t>
      </w:r>
    </w:p>
    <w:p w14:paraId="0000008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CC5164" w:rsidRPr="00656B12" w:rsidSect="00B35965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5.  A sua organização se identifica com um(a): (marque apenas uma opção)</w:t>
      </w:r>
    </w:p>
    <w:p w14:paraId="0000008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9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</w:t>
      </w:r>
    </w:p>
    <w:p w14:paraId="0000009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Movimento</w:t>
      </w:r>
    </w:p>
    <w:p w14:paraId="0000009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Coletivo</w:t>
      </w:r>
    </w:p>
    <w:p w14:paraId="0000009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ONG</w:t>
      </w:r>
    </w:p>
    <w:p w14:paraId="0000009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Cooperativa</w:t>
      </w:r>
    </w:p>
    <w:p w14:paraId="0000009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Fundo</w:t>
      </w:r>
    </w:p>
    <w:p w14:paraId="00000096" w14:textId="5BF3B133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) Redes e Articulações </w:t>
      </w:r>
    </w:p>
    <w:p w14:paraId="0000009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9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5.1 Os (as) integrantes da sua organização se identificam como: (marque apenas uma opção)</w:t>
      </w:r>
    </w:p>
    <w:p w14:paraId="0000009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9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Indígenas </w:t>
      </w:r>
    </w:p>
    <w:p w14:paraId="000000A0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Quilombolas</w:t>
      </w:r>
    </w:p>
    <w:p w14:paraId="000000A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Agricultores</w:t>
      </w:r>
    </w:p>
    <w:p w14:paraId="000000A2" w14:textId="7ACC83FB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) Pescadores/ribeirinhos/caiçaras/</w:t>
      </w:r>
    </w:p>
    <w:p w14:paraId="000000A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Extrativistas</w:t>
      </w:r>
    </w:p>
    <w:p w14:paraId="000000A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Associação de moradores </w:t>
      </w:r>
    </w:p>
    <w:p w14:paraId="000000A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Cidadãos ativistas</w:t>
      </w:r>
    </w:p>
    <w:p w14:paraId="000000A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Comunidade de Fundo e Fecho de Pasto</w:t>
      </w:r>
    </w:p>
    <w:p w14:paraId="000000A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Ciganos</w:t>
      </w:r>
    </w:p>
    <w:p w14:paraId="000000A9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) Outro Especifique ____________________.  </w:t>
      </w:r>
    </w:p>
    <w:p w14:paraId="000000A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C" w14:textId="77777777" w:rsidR="00CC5164" w:rsidRPr="00656B12" w:rsidRDefault="00000000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5.2 Apenas para preenchimento de Associações Indígenas (aqui as 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informações são sobre a sua Associação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):</w:t>
      </w:r>
    </w:p>
    <w:p w14:paraId="000000AD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AE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Qual ou quais aldeias sua Associação representa: ___________________________</w:t>
      </w:r>
    </w:p>
    <w:p w14:paraId="000000AF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0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Qual ou quais Povos/etnias: __________________</w:t>
      </w:r>
    </w:p>
    <w:p w14:paraId="000000B1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De qual ou quais Terra Indígena sua Associação é representativa: _______________</w:t>
      </w:r>
    </w:p>
    <w:p w14:paraId="351F9FE5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13F39D2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3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  <w:sectPr w:rsidR="000B0816" w:rsidRPr="00656B12" w:rsidSect="00B35965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 Qual a missão e os objetivos da sua organização? (100 palavras):</w:t>
      </w:r>
    </w:p>
    <w:p w14:paraId="000000B5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B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B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Quantas pessoas compõem a sua organização?</w:t>
      </w:r>
    </w:p>
    <w:p w14:paraId="000000B8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Até 5</w:t>
      </w:r>
    </w:p>
    <w:p w14:paraId="000000B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6 - 10</w:t>
      </w:r>
    </w:p>
    <w:p w14:paraId="000000BB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11 - 15</w:t>
      </w:r>
    </w:p>
    <w:p w14:paraId="000000BC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16 e mais</w:t>
      </w:r>
    </w:p>
    <w:p w14:paraId="000000BD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BE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 Sobre a coordenação de sua organização:</w:t>
      </w:r>
    </w:p>
    <w:p w14:paraId="000000BF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0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é composta por mulheres </w:t>
      </w:r>
    </w:p>
    <w:p w14:paraId="000000C1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é composta por homens</w:t>
      </w:r>
    </w:p>
    <w:p w14:paraId="000000C2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existe um equilíbrio entre mulheres e homens</w:t>
      </w:r>
    </w:p>
    <w:p w14:paraId="000000C3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apenas mulheres</w:t>
      </w:r>
    </w:p>
    <w:p w14:paraId="000000C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9. Ainda sobre a coordenação de sua organização:</w:t>
      </w:r>
    </w:p>
    <w:p w14:paraId="000000C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7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das pessoas tem até 29 anos</w:t>
      </w:r>
    </w:p>
    <w:p w14:paraId="000000C8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 maioria das pessoas tem 30 anos e mais</w:t>
      </w:r>
    </w:p>
    <w:p w14:paraId="000000C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existe um equilíbrio entre pessoas jovens (até 29 anos) e adultas (30 anos e mais)</w:t>
      </w:r>
    </w:p>
    <w:p w14:paraId="000000C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Abrangência de atuação da organização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Local/Território (  ) Regional (   )  Nacional</w:t>
      </w:r>
    </w:p>
    <w:p w14:paraId="000000C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11. Quais estratégias da organização para alcançar suas metas? Dê um exemplo de seu trabalho (100 palavras) </w:t>
      </w:r>
    </w:p>
    <w:p w14:paraId="35062B42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C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C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12. A organização participa de redes, fóruns ou coletivos? Se sim, quais?</w:t>
      </w:r>
    </w:p>
    <w:p w14:paraId="1C882EF3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D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13. A organização tem articulações com políticas públicas e/ou órgãos de governo como FUNAI, MP, Ministério da Justiça ou outros? </w:t>
      </w:r>
    </w:p>
    <w:p w14:paraId="6AE6ABF9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D2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14.  Sua organização já participou ou participa de debates/ações relacionados a mudanças climáticas?</w:t>
      </w:r>
    </w:p>
    <w:p w14:paraId="09FC2D8F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D4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5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15. Sua organização utiliza metodologias participativas, que permitam integrar diferentes atores do território (poder público, ONGs, moradores, 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universidades, etc.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), na construção de soluções locais? Se sim, quais?</w:t>
      </w:r>
    </w:p>
    <w:p w14:paraId="632CE95A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0D6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16. Coloque informações de alguma pessoa que possa recomendar ou referenciar esse PROJETO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:</w:t>
      </w:r>
    </w:p>
    <w:p w14:paraId="000000D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Nome:</w:t>
      </w:r>
    </w:p>
    <w:p w14:paraId="000000D9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Organização:</w:t>
      </w:r>
    </w:p>
    <w:p w14:paraId="000000DA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Telefone:</w:t>
      </w:r>
    </w:p>
    <w:p w14:paraId="000000DB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E-mail:</w:t>
      </w:r>
    </w:p>
    <w:p w14:paraId="000000DC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03F0FB1" w14:textId="77777777" w:rsidR="00FC639B" w:rsidRPr="00656B12" w:rsidRDefault="00FC63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 Sua organização já recebeu apoio do Fundo Casa?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D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DF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sim   (   ) não         Se sim, quantas vezes: _________</w:t>
      </w:r>
    </w:p>
    <w:p w14:paraId="000000E0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071E4F5" w14:textId="77777777" w:rsidR="00B22C14" w:rsidRPr="00656B12" w:rsidRDefault="00B22C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17.1 Já apresentou proposta para o Fundo Casa (mesmo que não aprovado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)?: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  ) sim   (  ) não  </w:t>
      </w:r>
      <w:r w:rsidRPr="00656B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00000E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  <w:r w:rsidRPr="00656B12">
        <w:rPr>
          <w:color w:val="000000" w:themeColor="text1"/>
        </w:rPr>
        <w:br w:type="page"/>
      </w:r>
    </w:p>
    <w:p w14:paraId="000000E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656B12">
        <w:rPr>
          <w:rFonts w:ascii="Calibri" w:eastAsia="Calibri" w:hAnsi="Calibri" w:cs="Calibri"/>
          <w:b/>
          <w:color w:val="000000" w:themeColor="text1"/>
          <w:sz w:val="28"/>
          <w:szCs w:val="28"/>
        </w:rPr>
        <w:lastRenderedPageBreak/>
        <w:t>O PROJETO</w:t>
      </w:r>
    </w:p>
    <w:p w14:paraId="000000E4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libri" w:eastAsia="Calibri" w:hAnsi="Calibri" w:cs="Calibri"/>
          <w:b/>
          <w:color w:val="000000" w:themeColor="text1"/>
        </w:rPr>
      </w:pPr>
    </w:p>
    <w:p w14:paraId="000000E5" w14:textId="77777777" w:rsidR="00CC5164" w:rsidRPr="00656B1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  <w:rPr>
          <w:color w:val="000000" w:themeColor="text1"/>
        </w:rPr>
      </w:pPr>
      <w:bookmarkStart w:id="6" w:name="_heading=h.n5c1d7yyqhnv" w:colFirst="0" w:colLast="0"/>
      <w:bookmarkEnd w:id="6"/>
      <w:r w:rsidRPr="00656B12">
        <w:rPr>
          <w:color w:val="000000" w:themeColor="text1"/>
        </w:rPr>
        <w:t>IDENTIFICAÇÃO</w:t>
      </w:r>
    </w:p>
    <w:p w14:paraId="000000E6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0E7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1. Título do Projeto: </w:t>
      </w:r>
    </w:p>
    <w:p w14:paraId="000000E8" w14:textId="77777777" w:rsidR="00CC5164" w:rsidRPr="00656B12" w:rsidRDefault="00CC5164">
      <w:pPr>
        <w:widowContro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A" w14:textId="4D011948" w:rsidR="00CC5164" w:rsidRPr="00656B12" w:rsidRDefault="00000000" w:rsidP="000B0816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2. </w:t>
      </w:r>
      <w:sdt>
        <w:sdtPr>
          <w:rPr>
            <w:color w:val="000000" w:themeColor="text1"/>
          </w:rPr>
          <w:tag w:val="goog_rdk_1"/>
          <w:id w:val="-1096560156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Faça um pequeno resumo do seu projeto. </w:t>
      </w:r>
    </w:p>
    <w:p w14:paraId="6E3DF2F4" w14:textId="77777777" w:rsidR="00B22C14" w:rsidRPr="00656B12" w:rsidRDefault="00B22C14" w:rsidP="000B0816">
      <w:pPr>
        <w:widowControl w:val="0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36A5E5F2" w14:textId="77777777" w:rsidR="000B0816" w:rsidRPr="00656B12" w:rsidRDefault="000B0816" w:rsidP="000B0816">
      <w:pPr>
        <w:widowControl w:val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3C68877" w14:textId="7826B4DD" w:rsidR="000B0816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3. Local da realização do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País:              Estado:              Município:             Bairro:</w:t>
      </w:r>
    </w:p>
    <w:p w14:paraId="000000EC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D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4. Ambiente do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Urbano: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 )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Ambiente Rural: (   )    Não se aplica (   )</w:t>
      </w:r>
    </w:p>
    <w:p w14:paraId="000000E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EF" w14:textId="1E7B9A03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sdt>
        <w:sdtPr>
          <w:rPr>
            <w:color w:val="000000" w:themeColor="text1"/>
          </w:rPr>
          <w:tag w:val="goog_rdk_2"/>
          <w:id w:val="-1461565386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 A organização proponente faz parte do território onde o projeto será desenvolvido?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Sim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 Não (  )</w:t>
      </w:r>
    </w:p>
    <w:p w14:paraId="000000F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6. Abrangência de Projeto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 (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Local/Território  (  ) Regional  (  ) Nacional</w:t>
      </w:r>
    </w:p>
    <w:p w14:paraId="000000F2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3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7. Assinale se o projeto será realizado em algum dos seguintes territórios:</w:t>
      </w:r>
    </w:p>
    <w:p w14:paraId="000000F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5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Indígena</w:t>
      </w:r>
    </w:p>
    <w:p w14:paraId="000000F6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Quilombola</w:t>
      </w:r>
    </w:p>
    <w:p w14:paraId="000000F7" w14:textId="2CBC3583" w:rsidR="00CC5164" w:rsidRPr="00656B12" w:rsidRDefault="00000000" w:rsidP="00E432D9">
      <w:pPr>
        <w:pBdr>
          <w:top w:val="nil"/>
          <w:left w:val="nil"/>
          <w:bottom w:val="nil"/>
          <w:right w:val="nil"/>
          <w:between w:val="nil"/>
        </w:pBdr>
        <w:tabs>
          <w:tab w:val="left" w:pos="7269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Pesqueiro/Caiçara</w:t>
      </w:r>
      <w:r w:rsidR="00E432D9">
        <w:rPr>
          <w:rFonts w:ascii="Calibri" w:eastAsia="Calibri" w:hAnsi="Calibri" w:cs="Calibri"/>
          <w:color w:val="000000" w:themeColor="text1"/>
          <w:sz w:val="22"/>
          <w:szCs w:val="22"/>
        </w:rPr>
        <w:tab/>
      </w:r>
    </w:p>
    <w:p w14:paraId="000000F8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Reserva extrativista </w:t>
      </w:r>
    </w:p>
    <w:p w14:paraId="000000F9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Fundo e Fecho de Pasto</w:t>
      </w:r>
    </w:p>
    <w:p w14:paraId="000000FA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</w:t>
      </w:r>
      <w:proofErr w:type="spell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Geraizeiro</w:t>
      </w:r>
      <w:proofErr w:type="spell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0FB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Assentamento </w:t>
      </w:r>
    </w:p>
    <w:p w14:paraId="000000FC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Nenhum dos anteriores</w:t>
      </w:r>
    </w:p>
    <w:p w14:paraId="000000FE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FF" w14:textId="77777777" w:rsidR="00CC5164" w:rsidRPr="00656B12" w:rsidRDefault="00000000">
      <w:pP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 Apenas para Projetos a serem desenvolvido em territórios indígenas:</w:t>
      </w:r>
    </w:p>
    <w:p w14:paraId="00000100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1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8.1 O Projeto será realizado em aldeia indígena? 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 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sim    (   ) não</w:t>
      </w:r>
    </w:p>
    <w:p w14:paraId="083CEB5A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2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8.2 Qual o nome da Aldeia ou das aldeias abrangidas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______________________</w:t>
      </w:r>
    </w:p>
    <w:p w14:paraId="201DF939" w14:textId="77777777" w:rsidR="000B0816" w:rsidRPr="00656B12" w:rsidRDefault="000B0816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3" w14:textId="77777777" w:rsidR="00CC5164" w:rsidRPr="00656B12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8.3  Quais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os povos/etnias que o projeto irá abranger: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__________________</w:t>
      </w:r>
    </w:p>
    <w:p w14:paraId="00000107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8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9. A partir do seu conhecimento do território e do trabalho da sua organização, faça uma breve descrição da região e do 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contexto atual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onde será desenvolvido o projeto, considerando questões ambientais e sociais (Até 15 linhas).</w:t>
      </w:r>
    </w:p>
    <w:p w14:paraId="00000109" w14:textId="77777777" w:rsidR="00CC5164" w:rsidRDefault="00CC516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577609D" w14:textId="77777777" w:rsidR="00E432D9" w:rsidRPr="00656B12" w:rsidRDefault="00E432D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A" w14:textId="34B768BA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10. Você considera que sua região/território esteja sofrendo os efeitos das mudanças climáticas?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Se sim, quais as principais alterações percebidas?</w:t>
      </w:r>
    </w:p>
    <w:p w14:paraId="0000010B" w14:textId="77777777" w:rsidR="00CC5164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EC8EECC" w14:textId="77777777" w:rsidR="00E432D9" w:rsidRPr="00656B12" w:rsidRDefault="00E432D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C" w14:textId="4A379699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11. Existem conflitos, tensão e violência que impactam diretamente a sua comunidade? Faça um breve resumo da situação e dos principais riscos da região.</w:t>
      </w:r>
    </w:p>
    <w:p w14:paraId="0000010D" w14:textId="77777777" w:rsidR="00CC5164" w:rsidRPr="00656B12" w:rsidRDefault="00CC5164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0E" w14:textId="61711DD3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12.  O território é impactado por alguma obra de Infraestrutura de: </w:t>
      </w:r>
    </w:p>
    <w:p w14:paraId="0000010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10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Energia: Hidrelétrica, parque eólico, linhas de transmissão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    (   ) sim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Qual?________  Onde está localizado?</w:t>
      </w:r>
    </w:p>
    <w:p w14:paraId="00000111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Exploração hidrocarbonetos: Gás, Petróleo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(  )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não   (   ) sim    Qual? ______ Onde está localizado?</w:t>
      </w:r>
    </w:p>
    <w:p w14:paraId="00000112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Obras: Estradas, Pontes, Portos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Qual? _____. Onde está localizado? </w:t>
      </w:r>
    </w:p>
    <w:p w14:paraId="00000113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Ferrovia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) não    (   ) sim    Qual? ____________. Onde está localizado?</w:t>
      </w:r>
    </w:p>
    <w:p w14:paraId="0000011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Mineração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Qual? __________. Onde está localizado?</w:t>
      </w:r>
    </w:p>
    <w:p w14:paraId="00000115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Hidrovia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Qual? ____________. Onde está localizado?</w:t>
      </w:r>
    </w:p>
    <w:p w14:paraId="00000116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Agronegócio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   (   ) sim    Qual? _________. Onde está localizado?</w:t>
      </w:r>
    </w:p>
    <w:p w14:paraId="00000117" w14:textId="77777777" w:rsidR="00CC5164" w:rsidRDefault="00CC516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32330E3" w14:textId="77777777" w:rsidR="00511B39" w:rsidRPr="00511B39" w:rsidRDefault="00511B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F45E1B" w14:textId="73FC2F43" w:rsidR="00B22C14" w:rsidRDefault="00511B39" w:rsidP="00511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511B3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13. </w:t>
      </w:r>
      <w:r w:rsidR="00B22C14" w:rsidRPr="00B22C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Como esse projeto de comunicação comunitária </w:t>
      </w:r>
      <w:r w:rsidR="00B22C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popular </w:t>
      </w:r>
      <w:r w:rsidR="00B22C14" w:rsidRPr="00B22C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vai contribuir para:</w:t>
      </w:r>
    </w:p>
    <w:p w14:paraId="7A5FE9EF" w14:textId="77777777" w:rsidR="00B22C14" w:rsidRDefault="00B22C14" w:rsidP="00511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22DF0469" w14:textId="2E401437" w:rsidR="00B22C14" w:rsidRDefault="00B22C14" w:rsidP="00511B3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F</w:t>
      </w:r>
      <w:r w:rsidRPr="00B22C14">
        <w:rPr>
          <w:rFonts w:ascii="Calibri" w:eastAsia="Calibri" w:hAnsi="Calibri" w:cs="Calibri"/>
          <w:color w:val="000000" w:themeColor="text1"/>
          <w:sz w:val="22"/>
          <w:szCs w:val="22"/>
        </w:rPr>
        <w:t>ortalecer e aumentar a visibilidade das ações locais de enfrentamento às violações socioambientais ocorridas nos territórios?</w:t>
      </w:r>
    </w:p>
    <w:p w14:paraId="30AD94AD" w14:textId="77777777" w:rsidR="00B22C14" w:rsidRDefault="00B22C14" w:rsidP="00B22C14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18DB1E0" w14:textId="77777777" w:rsidR="00B22C14" w:rsidRDefault="00B22C14" w:rsidP="00B22C14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11CEF21" w14:textId="4C28FEB0" w:rsidR="00511B39" w:rsidRPr="00B22C14" w:rsidRDefault="00B22C14" w:rsidP="00511B3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V</w:t>
      </w:r>
      <w:r w:rsidRPr="00B22C14">
        <w:rPr>
          <w:rFonts w:ascii="Calibri" w:eastAsia="Calibri" w:hAnsi="Calibri" w:cs="Calibri"/>
          <w:color w:val="000000" w:themeColor="text1"/>
          <w:sz w:val="22"/>
          <w:szCs w:val="22"/>
        </w:rPr>
        <w:t>alorizar os trabalhos das comunidades locais para proteção territorial, defesa e segurança coletiva de pessoas e organizações defensoras de direitos humanos em assuntos ambientais?</w:t>
      </w:r>
    </w:p>
    <w:p w14:paraId="0AF6F640" w14:textId="77777777" w:rsidR="00511B39" w:rsidRDefault="00511B39" w:rsidP="00511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B4855F7" w14:textId="77777777" w:rsidR="00B22C14" w:rsidRPr="00511B39" w:rsidRDefault="00B22C14" w:rsidP="00511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3B071A8" w14:textId="088ABD5F" w:rsidR="00511B39" w:rsidRPr="00511B39" w:rsidRDefault="00511B39" w:rsidP="00511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511B3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14.  Como esse projeto de comunicação comunitária </w:t>
      </w:r>
      <w:r w:rsidR="00B22C1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popular </w:t>
      </w:r>
      <w:r w:rsidRPr="00511B3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vai contribuir para fortalecer estratégias de combate a desinformação e o fortalecimento da democracia?</w:t>
      </w:r>
    </w:p>
    <w:p w14:paraId="1134CD97" w14:textId="77777777" w:rsidR="00511B39" w:rsidRDefault="00511B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96F8881" w14:textId="77777777" w:rsidR="00511B39" w:rsidRPr="00656B12" w:rsidRDefault="00511B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19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1A" w14:textId="77777777" w:rsidR="00CC5164" w:rsidRPr="00656B12" w:rsidRDefault="00000000">
      <w:pPr>
        <w:pStyle w:val="Ttulo2"/>
        <w:jc w:val="both"/>
        <w:rPr>
          <w:color w:val="000000" w:themeColor="text1"/>
        </w:rPr>
      </w:pPr>
      <w:bookmarkStart w:id="7" w:name="_heading=h.96h8hbw1f89h" w:colFirst="0" w:colLast="0"/>
      <w:bookmarkEnd w:id="7"/>
      <w:r w:rsidRPr="00656B12">
        <w:rPr>
          <w:color w:val="000000" w:themeColor="text1"/>
        </w:rPr>
        <w:t>OBJETIVOS</w:t>
      </w:r>
    </w:p>
    <w:p w14:paraId="0000011B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1C" w14:textId="22B7DF4F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 Objetivo geral: (O que? - Descrever o que se pretende fazer e o benefício da ação ou atividade que se pretende realizar)</w:t>
      </w:r>
    </w:p>
    <w:p w14:paraId="0000011D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1E" w14:textId="7D26EA3D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6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Justificativa (Por que - Por que realizar o projeto? Qual problema pretende enfrentar? Qual a relevância local, regional ou nacional do projeto?)</w:t>
      </w:r>
    </w:p>
    <w:p w14:paraId="218F4C3A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1F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0" w14:textId="4C7ACCBD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7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Enumere os produtos e resultados geral que pretende o projeto pretende alcançar. Importante mencionar todos os produtos e resultados esperados, os quais deverão ser comprovados no Relatório Final.</w:t>
      </w:r>
    </w:p>
    <w:p w14:paraId="775DCC87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21" w14:textId="77777777" w:rsidR="00CC5164" w:rsidRPr="00656B12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2" w14:textId="01CAE3D6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8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Quais dificuldades a organização ou a comunidade poderá enfrentar na realização das atividades do projeto? Que medidas irá tomar para que tais dificuldades não prejudiquem o presente projeto?</w:t>
      </w:r>
    </w:p>
    <w:p w14:paraId="00000123" w14:textId="77777777" w:rsidR="00CC5164" w:rsidRDefault="00CC516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2B233D" w14:textId="77777777" w:rsidR="00F5332E" w:rsidRPr="00656B12" w:rsidRDefault="00F5332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24" w14:textId="2D57AF15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  <w:sectPr w:rsidR="00CC5164" w:rsidRPr="00656B12" w:rsidSect="00B35965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1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9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Quais as estratégias de mobilização e engajamento que a organização pretende usar no projeto?</w:t>
      </w:r>
    </w:p>
    <w:p w14:paraId="00000125" w14:textId="031F9D8D" w:rsidR="00CC5164" w:rsidRPr="00656B12" w:rsidRDefault="00511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>20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Metodologia:</w:t>
      </w:r>
    </w:p>
    <w:p w14:paraId="00000126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Detalhe abaixo as atividades e os resultados esperados para cada objetivo específico. Exponha os resultados que se pretende atingir. Formule objetivos específicos que contribuam para o alcance do objetivo geral e que também possibilitem a verificação do cumprimento do projeto, com resultados mensuráveis e se possível com dados quantitativos, tais como, número de reuniões ou encontros, regiões abrangidas, número de pessoas impactadas, número de mudas </w:t>
      </w: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plantadas, etc.</w:t>
      </w:r>
      <w:proofErr w:type="gramEnd"/>
    </w:p>
    <w:p w14:paraId="0000012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</w:rPr>
      </w:pPr>
    </w:p>
    <w:tbl>
      <w:tblPr>
        <w:tblStyle w:val="a3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656B12" w:rsidRPr="00656B12" w14:paraId="447D9D9B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A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B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 xml:space="preserve">Resultados Esperados (quantitativos e qualitativos) </w:t>
            </w:r>
          </w:p>
        </w:tc>
      </w:tr>
      <w:tr w:rsidR="00656B12" w:rsidRPr="00656B12" w14:paraId="22142DEF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2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2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7B32EF81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0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C1B2537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34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86FAAD6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1EF9B753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C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3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CFAADFC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0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67F19DA5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4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3B39C1F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8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31D2362F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C" w14:textId="77777777" w:rsidR="00CC5164" w:rsidRPr="00656B12" w:rsidRDefault="00CC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150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151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>Período de execução do projeto (previsão de início e término do seu projeto) - data inicial e data final: de DD/MM/AAAA até DD/MM/AAAA</w:t>
      </w:r>
    </w:p>
    <w:p w14:paraId="00000152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153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4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5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6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7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8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9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5A" w14:textId="5EB047D2" w:rsidR="00CC5164" w:rsidRPr="00656B12" w:rsidRDefault="00511B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>21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Cronograma de atividades: </w:t>
      </w:r>
    </w:p>
    <w:p w14:paraId="0000015B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a4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656B12" w:rsidRPr="00656B12" w14:paraId="687577AC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D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Mês</w:t>
            </w:r>
          </w:p>
        </w:tc>
      </w:tr>
      <w:tr w:rsidR="00656B12" w:rsidRPr="00656B12" w14:paraId="7D7CF01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A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C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D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E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F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0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1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2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3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4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5" w14:textId="77777777" w:rsidR="00CC5164" w:rsidRPr="00656B1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12</w:t>
            </w:r>
          </w:p>
        </w:tc>
      </w:tr>
      <w:tr w:rsidR="00656B12" w:rsidRPr="00656B12" w14:paraId="3D130D00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1EE69BD5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0FF50443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19D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  <w:sectPr w:rsidR="00CC5164" w:rsidRPr="00656B12" w:rsidSect="00B35965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9E" w14:textId="06CAEE6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lastRenderedPageBreak/>
        <w:t>2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Sobre o Público Alvo direto: detalhar quem serão as pessoas participantes do </w:t>
      </w:r>
      <w:proofErr w:type="gramStart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projeto  (</w:t>
      </w:r>
      <w:proofErr w:type="gramEnd"/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gênero, faixa etária e perfil do público).</w:t>
      </w:r>
    </w:p>
    <w:p w14:paraId="0000019F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0" w14:textId="59A3E4B1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.1 Gênero</w:t>
      </w:r>
    </w:p>
    <w:p w14:paraId="000001A1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2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Homens</w:t>
      </w:r>
    </w:p>
    <w:p w14:paraId="000001A3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Mulheres</w:t>
      </w:r>
    </w:p>
    <w:p w14:paraId="000001A4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Não Binários</w:t>
      </w:r>
    </w:p>
    <w:p w14:paraId="000001AB" w14:textId="77777777" w:rsidR="00CC5164" w:rsidRPr="00656B12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C" w14:textId="4E8250A9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.2 Perfil do público direto 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do Projeto</w:t>
      </w:r>
    </w:p>
    <w:p w14:paraId="000001AD" w14:textId="77777777" w:rsidR="00CC5164" w:rsidRPr="00656B12" w:rsidRDefault="00CC51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AE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Agricultores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(    ) Assentados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>(    ) Caiçaras</w:t>
      </w:r>
    </w:p>
    <w:p w14:paraId="000001AF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Catadores (as) de Materiais Recicláveis</w:t>
      </w:r>
    </w:p>
    <w:p w14:paraId="000001B0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Extrativistas</w:t>
      </w:r>
    </w:p>
    <w:p w14:paraId="000001B1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Indígenas</w:t>
      </w:r>
    </w:p>
    <w:p w14:paraId="000001B2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Ribeirinhos (as)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Pescadores (as) Artesanais 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População Urbana </w:t>
      </w:r>
    </w:p>
    <w:p w14:paraId="000001B3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População Rural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br/>
        <w:t xml:space="preserve">(    ) Quilombolas </w:t>
      </w:r>
    </w:p>
    <w:p w14:paraId="000001B4" w14:textId="77777777" w:rsidR="00CC5164" w:rsidRPr="00656B1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(  </w:t>
      </w:r>
      <w:proofErr w:type="gramEnd"/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) Outros  - Especificar __________________________</w:t>
      </w:r>
    </w:p>
    <w:p w14:paraId="000001C7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p w14:paraId="000001FE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1FF" w14:textId="2F83D01F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3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Número de pessoas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que serão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beneficiadas diretamente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00000200" w14:textId="77777777" w:rsidR="00CC5164" w:rsidRDefault="00CC51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16A28DF8" w14:textId="77777777" w:rsidR="00B22C14" w:rsidRPr="00656B12" w:rsidRDefault="00B22C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1" w14:textId="554C0D09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4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. Número de pessoas</w:t>
      </w:r>
      <w:r w:rsidR="000B0816"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que serão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beneficiadas indiretamente pelo projeto:</w:t>
      </w:r>
      <w:r w:rsidRPr="00656B1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2F20BA9" w14:textId="77777777" w:rsidR="000B0816" w:rsidRPr="00656B12" w:rsidRDefault="000B08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2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203" w14:textId="5C0F405C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2</w:t>
      </w:r>
      <w:r w:rsidR="00511B39">
        <w:rPr>
          <w:rFonts w:ascii="Calibri" w:eastAsia="Calibri" w:hAnsi="Calibri" w:cs="Calibri"/>
          <w:b/>
          <w:color w:val="000000" w:themeColor="text1"/>
          <w:sz w:val="22"/>
          <w:szCs w:val="22"/>
        </w:rPr>
        <w:t>5</w:t>
      </w:r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. </w:t>
      </w:r>
      <w:sdt>
        <w:sdtPr>
          <w:rPr>
            <w:color w:val="000000" w:themeColor="text1"/>
          </w:rPr>
          <w:tag w:val="goog_rdk_7"/>
          <w:id w:val="-1507742459"/>
        </w:sdtPr>
        <w:sdtContent/>
      </w:sdt>
      <w:r w:rsidRPr="00656B12">
        <w:rPr>
          <w:rFonts w:ascii="Calibri" w:eastAsia="Calibri" w:hAnsi="Calibri" w:cs="Calibri"/>
          <w:b/>
          <w:color w:val="000000" w:themeColor="text1"/>
          <w:sz w:val="22"/>
          <w:szCs w:val="22"/>
        </w:rPr>
        <w:t>Equipe que desenvolverá o projeto (nomes e função):</w:t>
      </w:r>
    </w:p>
    <w:p w14:paraId="00000204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</w:p>
    <w:tbl>
      <w:tblPr>
        <w:tblStyle w:val="a5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656B12" w:rsidRPr="00656B12" w14:paraId="372B3259" w14:textId="77777777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5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6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Cargo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7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Função no projeto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8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Email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9" w14:textId="77777777" w:rsidR="00CC5164" w:rsidRPr="00656B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656B12">
              <w:rPr>
                <w:rFonts w:ascii="Calibri" w:eastAsia="Calibri" w:hAnsi="Calibri" w:cs="Calibri"/>
                <w:b/>
                <w:color w:val="000000" w:themeColor="text1"/>
                <w:sz w:val="21"/>
                <w:szCs w:val="21"/>
              </w:rPr>
              <w:t>Whatsapp</w:t>
            </w:r>
            <w:proofErr w:type="spellEnd"/>
          </w:p>
        </w:tc>
      </w:tr>
      <w:tr w:rsidR="00656B12" w:rsidRPr="00656B12" w14:paraId="0F373EE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A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B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C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D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E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5574CABB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0F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0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1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2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3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56B12" w:rsidRPr="00656B12" w14:paraId="7C924537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4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5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6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7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18" w14:textId="77777777" w:rsidR="00CC5164" w:rsidRPr="00656B12" w:rsidRDefault="00CC516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0000219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21A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libri" w:eastAsia="Calibri" w:hAnsi="Calibri" w:cs="Calibri"/>
          <w:color w:val="000000" w:themeColor="text1"/>
          <w:sz w:val="21"/>
          <w:szCs w:val="21"/>
          <w:u w:val="single"/>
        </w:rPr>
      </w:pPr>
    </w:p>
    <w:bookmarkStart w:id="8" w:name="_heading=h.n8mjrbze7nab" w:colFirst="0" w:colLast="0"/>
    <w:bookmarkEnd w:id="8"/>
    <w:p w14:paraId="0000021B" w14:textId="77777777" w:rsidR="00CC5164" w:rsidRPr="00656B12" w:rsidRDefault="00000000">
      <w:pPr>
        <w:pStyle w:val="Ttu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sdt>
        <w:sdtPr>
          <w:rPr>
            <w:color w:val="000000" w:themeColor="text1"/>
          </w:rPr>
          <w:tag w:val="goog_rdk_8"/>
          <w:id w:val="619495732"/>
        </w:sdtPr>
        <w:sdtContent/>
      </w:sdt>
      <w:r w:rsidRPr="00656B12">
        <w:rPr>
          <w:color w:val="000000" w:themeColor="text1"/>
        </w:rPr>
        <w:t>ORÇAMENTO</w:t>
      </w:r>
    </w:p>
    <w:p w14:paraId="0000021C" w14:textId="77777777" w:rsidR="00CC5164" w:rsidRPr="00656B12" w:rsidRDefault="00CC51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00021D" w14:textId="77777777" w:rsidR="00CC5164" w:rsidRPr="00656B1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656B12">
        <w:rPr>
          <w:rFonts w:ascii="Calibri" w:eastAsia="Calibri" w:hAnsi="Calibri" w:cs="Calibri"/>
          <w:color w:val="000000" w:themeColor="text1"/>
          <w:sz w:val="21"/>
          <w:szCs w:val="21"/>
        </w:rPr>
        <w:t>Utilize a Planilha Orçamentária em Excel para evitar erros.</w:t>
      </w:r>
    </w:p>
    <w:sectPr w:rsidR="00CC5164" w:rsidRPr="00656B12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F51A" w14:textId="77777777" w:rsidR="00B35965" w:rsidRDefault="00B35965">
      <w:r>
        <w:separator/>
      </w:r>
    </w:p>
  </w:endnote>
  <w:endnote w:type="continuationSeparator" w:id="0">
    <w:p w14:paraId="6C61CAB9" w14:textId="77777777" w:rsidR="00B35965" w:rsidRDefault="00B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iro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F" w14:textId="6BD93554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B081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B616" w14:textId="77777777" w:rsidR="00B35965" w:rsidRDefault="00B35965">
      <w:r>
        <w:separator/>
      </w:r>
    </w:p>
  </w:footnote>
  <w:footnote w:type="continuationSeparator" w:id="0">
    <w:p w14:paraId="2AD9E985" w14:textId="77777777" w:rsidR="00B35965" w:rsidRDefault="00B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1E" w14:textId="77777777" w:rsidR="00CC516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noProof/>
      </w:rPr>
      <w:drawing>
        <wp:inline distT="114300" distB="114300" distL="114300" distR="114300" wp14:anchorId="57260D3F" wp14:editId="02BCAD0B">
          <wp:extent cx="5712737" cy="1002914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1253" cy="102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B5A"/>
    <w:multiLevelType w:val="hybridMultilevel"/>
    <w:tmpl w:val="F768D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2ED"/>
    <w:multiLevelType w:val="multilevel"/>
    <w:tmpl w:val="238C2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55A13"/>
    <w:multiLevelType w:val="hybridMultilevel"/>
    <w:tmpl w:val="B352E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982"/>
    <w:multiLevelType w:val="hybridMultilevel"/>
    <w:tmpl w:val="0414E0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43D0"/>
    <w:multiLevelType w:val="hybridMultilevel"/>
    <w:tmpl w:val="67A21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6115"/>
    <w:multiLevelType w:val="multilevel"/>
    <w:tmpl w:val="5AC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41263"/>
    <w:multiLevelType w:val="hybridMultilevel"/>
    <w:tmpl w:val="11B0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51B09"/>
    <w:multiLevelType w:val="multilevel"/>
    <w:tmpl w:val="E15E8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C11C91"/>
    <w:multiLevelType w:val="hybridMultilevel"/>
    <w:tmpl w:val="2BDE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A17"/>
    <w:multiLevelType w:val="multilevel"/>
    <w:tmpl w:val="80384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BD5A19"/>
    <w:multiLevelType w:val="multilevel"/>
    <w:tmpl w:val="6DD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924641">
    <w:abstractNumId w:val="1"/>
  </w:num>
  <w:num w:numId="2" w16cid:durableId="1600527157">
    <w:abstractNumId w:val="9"/>
  </w:num>
  <w:num w:numId="3" w16cid:durableId="2135366928">
    <w:abstractNumId w:val="7"/>
  </w:num>
  <w:num w:numId="4" w16cid:durableId="56443338">
    <w:abstractNumId w:val="2"/>
  </w:num>
  <w:num w:numId="5" w16cid:durableId="305548663">
    <w:abstractNumId w:val="3"/>
  </w:num>
  <w:num w:numId="6" w16cid:durableId="1265454311">
    <w:abstractNumId w:val="0"/>
  </w:num>
  <w:num w:numId="7" w16cid:durableId="1066414985">
    <w:abstractNumId w:val="8"/>
  </w:num>
  <w:num w:numId="8" w16cid:durableId="132329058">
    <w:abstractNumId w:val="4"/>
  </w:num>
  <w:num w:numId="9" w16cid:durableId="795413890">
    <w:abstractNumId w:val="5"/>
  </w:num>
  <w:num w:numId="10" w16cid:durableId="1592348036">
    <w:abstractNumId w:val="10"/>
  </w:num>
  <w:num w:numId="11" w16cid:durableId="1837332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64"/>
    <w:rsid w:val="000B0816"/>
    <w:rsid w:val="00125769"/>
    <w:rsid w:val="002C0DD1"/>
    <w:rsid w:val="00511B39"/>
    <w:rsid w:val="005262A3"/>
    <w:rsid w:val="00536BF4"/>
    <w:rsid w:val="00656B12"/>
    <w:rsid w:val="00853677"/>
    <w:rsid w:val="00865680"/>
    <w:rsid w:val="008A41E4"/>
    <w:rsid w:val="00B22C14"/>
    <w:rsid w:val="00B35965"/>
    <w:rsid w:val="00CC2373"/>
    <w:rsid w:val="00CC5164"/>
    <w:rsid w:val="00DB4B09"/>
    <w:rsid w:val="00E324E3"/>
    <w:rsid w:val="00E432D9"/>
    <w:rsid w:val="00F5332E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BF540"/>
  <w15:docId w15:val="{BC40C0DA-C9DC-5547-95DA-1E41578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A41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41E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32D9"/>
    <w:rPr>
      <w:color w:val="800080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2D9"/>
    <w:rPr>
      <w:b/>
      <w:bCs/>
      <w:sz w:val="20"/>
      <w:szCs w:val="20"/>
    </w:rPr>
  </w:style>
  <w:style w:type="character" w:customStyle="1" w:styleId="Nenhum">
    <w:name w:val="Nenhum"/>
    <w:rsid w:val="00FC639B"/>
  </w:style>
  <w:style w:type="paragraph" w:customStyle="1" w:styleId="Corpo">
    <w:name w:val="Corpo"/>
    <w:rsid w:val="00FC639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B">
    <w:name w:val="Corpo B"/>
    <w:rsid w:val="00FC639B"/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39"/>
    <w:rsid w:val="00FC639B"/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63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257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769"/>
  </w:style>
  <w:style w:type="paragraph" w:styleId="Rodap">
    <w:name w:val="footer"/>
    <w:basedOn w:val="Normal"/>
    <w:link w:val="RodapChar"/>
    <w:uiPriority w:val="99"/>
    <w:unhideWhenUsed/>
    <w:rsid w:val="001257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769"/>
  </w:style>
  <w:style w:type="paragraph" w:styleId="NormalWeb">
    <w:name w:val="Normal (Web)"/>
    <w:basedOn w:val="Normal"/>
    <w:uiPriority w:val="99"/>
    <w:semiHidden/>
    <w:unhideWhenUsed/>
    <w:rsid w:val="00125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ada0324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18mYintItL9dVDvuKrioQJQbg==">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2730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Montaldi</cp:lastModifiedBy>
  <cp:revision>4</cp:revision>
  <dcterms:created xsi:type="dcterms:W3CDTF">2024-02-21T19:24:00Z</dcterms:created>
  <dcterms:modified xsi:type="dcterms:W3CDTF">2024-02-27T19:45:00Z</dcterms:modified>
</cp:coreProperties>
</file>